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Pr="00D62170" w:rsidRDefault="00073AB1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="00C67279">
        <w:rPr>
          <w:rFonts w:ascii="Times New Roman" w:hAnsi="Times New Roman" w:cs="Times New Roman"/>
        </w:rPr>
        <w:t xml:space="preserve">                                                    </w:t>
      </w:r>
      <w:r w:rsidR="004F73BE">
        <w:rPr>
          <w:rFonts w:ascii="Times New Roman" w:hAnsi="Times New Roman" w:cs="Times New Roman"/>
          <w:b/>
          <w:sz w:val="28"/>
          <w:szCs w:val="28"/>
        </w:rPr>
        <w:t>29.11</w:t>
      </w:r>
      <w:r w:rsidR="00073AB1">
        <w:rPr>
          <w:rFonts w:ascii="Times New Roman" w:hAnsi="Times New Roman" w:cs="Times New Roman"/>
          <w:b/>
          <w:sz w:val="28"/>
          <w:szCs w:val="28"/>
        </w:rPr>
        <w:t>.2018</w:t>
      </w:r>
      <w:r w:rsidRPr="00D62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43691" w:rsidRDefault="00D43691" w:rsidP="00073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0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пр. Фрунзе, 59а</w:t>
      </w:r>
      <w:r w:rsidR="000A10AE" w:rsidRPr="00D62170">
        <w:rPr>
          <w:rFonts w:ascii="Times New Roman" w:hAnsi="Times New Roman" w:cs="Times New Roman"/>
        </w:rPr>
        <w:tab/>
      </w:r>
      <w:r w:rsidR="000A10AE" w:rsidRPr="00D62170">
        <w:rPr>
          <w:rFonts w:ascii="Times New Roman" w:hAnsi="Times New Roman" w:cs="Times New Roman"/>
        </w:rPr>
        <w:tab/>
      </w:r>
      <w:r w:rsidR="000A10AE" w:rsidRPr="00D62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зал заседаний</w:t>
      </w:r>
    </w:p>
    <w:p w:rsidR="002939DA" w:rsidRDefault="000A10AE" w:rsidP="00D4369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D43691" w:rsidRDefault="00D43691" w:rsidP="00D43691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371749" w:rsidRPr="0041600A" w:rsidRDefault="00A909A3" w:rsidP="004F3A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73A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11.30</w:t>
      </w:r>
    </w:p>
    <w:p w:rsidR="004F3A9D" w:rsidRDefault="00371749" w:rsidP="004F3A9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</w:rPr>
        <w:tab/>
      </w:r>
      <w:r w:rsidR="00073AB1">
        <w:rPr>
          <w:rFonts w:ascii="Times New Roman" w:hAnsi="Times New Roman" w:cs="Times New Roman"/>
          <w:b/>
          <w:bCs/>
          <w:i/>
          <w:sz w:val="28"/>
        </w:rPr>
        <w:t>1</w:t>
      </w:r>
      <w:r w:rsidR="009539F2" w:rsidRPr="004F3A9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777BFF" w:rsidRPr="004F3A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F552B">
        <w:rPr>
          <w:rFonts w:ascii="Times New Roman" w:hAnsi="Times New Roman" w:cs="Times New Roman"/>
          <w:b/>
          <w:i/>
          <w:sz w:val="28"/>
          <w:szCs w:val="28"/>
        </w:rPr>
        <w:t>б утверждении</w:t>
      </w:r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552B">
        <w:rPr>
          <w:rFonts w:ascii="Times New Roman" w:hAnsi="Times New Roman" w:cs="Times New Roman"/>
          <w:b/>
          <w:i/>
          <w:sz w:val="28"/>
          <w:szCs w:val="28"/>
        </w:rPr>
        <w:t>бюджета</w:t>
      </w:r>
      <w:r w:rsidR="00073AB1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  на 2019</w:t>
      </w:r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4F3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3AB1">
        <w:rPr>
          <w:rFonts w:ascii="Times New Roman" w:hAnsi="Times New Roman" w:cs="Times New Roman"/>
          <w:b/>
          <w:i/>
          <w:sz w:val="28"/>
          <w:szCs w:val="28"/>
        </w:rPr>
        <w:t>и плановый период 2020 и  2021</w:t>
      </w:r>
      <w:r w:rsidR="004F3A9D"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годов в первом чтении</w:t>
      </w:r>
    </w:p>
    <w:p w:rsidR="004F3A9D" w:rsidRPr="004F3A9D" w:rsidRDefault="004F3A9D" w:rsidP="004F3A9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4F3A9D" w:rsidRDefault="000F1A07" w:rsidP="004F3A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4F3A9D" w:rsidRDefault="004F3A9D" w:rsidP="004F3A9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района; </w:t>
      </w:r>
    </w:p>
    <w:p w:rsidR="004F3A9D" w:rsidRPr="00500450" w:rsidRDefault="00F3067D" w:rsidP="004F3A9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4F3A9D"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4F3A9D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="004F3A9D"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 w:rsidR="004F3A9D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4F3A9D" w:rsidRPr="00500450" w:rsidRDefault="004F3A9D" w:rsidP="004F3A9D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proofErr w:type="spellStart"/>
      <w:r w:rsidR="00073AB1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073AB1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</w:t>
      </w:r>
      <w:r w:rsidR="004812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450">
        <w:rPr>
          <w:rFonts w:ascii="Times New Roman" w:hAnsi="Times New Roman" w:cs="Times New Roman"/>
          <w:i/>
          <w:sz w:val="28"/>
          <w:szCs w:val="28"/>
        </w:rPr>
        <w:t>- экономическому развитию села;</w:t>
      </w:r>
    </w:p>
    <w:p w:rsidR="004F3A9D" w:rsidRPr="00500450" w:rsidRDefault="004F3A9D" w:rsidP="004F3A9D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4F3A9D" w:rsidRPr="00500450" w:rsidRDefault="004F3A9D" w:rsidP="004F3A9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306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4F3A9D" w:rsidRDefault="004F3A9D" w:rsidP="004F3A9D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4F3A9D" w:rsidRDefault="004F3A9D" w:rsidP="004F3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F3A9D" w:rsidRDefault="004F3A9D" w:rsidP="004F3A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="00073AB1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="00073AB1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7A1DC8" w:rsidRDefault="007A1DC8" w:rsidP="004F3A9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F73BE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12.00</w:t>
      </w:r>
    </w:p>
    <w:p w:rsidR="00073AB1" w:rsidRPr="004323FD" w:rsidRDefault="007A1DC8" w:rsidP="00073AB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73AB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073AB1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решение Думы Томского района от 27 августа 2015 № 479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Томского района»</w:t>
      </w:r>
    </w:p>
    <w:p w:rsidR="00073AB1" w:rsidRDefault="00073AB1" w:rsidP="00073AB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182FCB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182FCB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</w:t>
      </w:r>
    </w:p>
    <w:p w:rsidR="004F3A9D" w:rsidRDefault="00073AB1" w:rsidP="00073AB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1B122F" w:rsidRDefault="004E52BC" w:rsidP="004F3A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22F" w:rsidRPr="00D6217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  <w:r w:rsidR="001B122F" w:rsidRPr="00D621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122F" w:rsidRPr="00CA79FA" w:rsidRDefault="001B122F" w:rsidP="001B122F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1B122F" w:rsidRPr="00D62170" w:rsidRDefault="001B122F" w:rsidP="001B122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D43691" w:rsidRPr="00D43691" w:rsidRDefault="001B122F" w:rsidP="00073A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D43691" w:rsidRPr="00D4369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93" w:rsidRDefault="00866293" w:rsidP="00D43691">
      <w:r>
        <w:separator/>
      </w:r>
    </w:p>
  </w:endnote>
  <w:endnote w:type="continuationSeparator" w:id="0">
    <w:p w:rsidR="00866293" w:rsidRDefault="00866293" w:rsidP="00D4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93" w:rsidRDefault="00866293" w:rsidP="00D43691">
      <w:r>
        <w:separator/>
      </w:r>
    </w:p>
  </w:footnote>
  <w:footnote w:type="continuationSeparator" w:id="0">
    <w:p w:rsidR="00866293" w:rsidRDefault="00866293" w:rsidP="00D4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58D"/>
    <w:multiLevelType w:val="hybridMultilevel"/>
    <w:tmpl w:val="8E82B93E"/>
    <w:lvl w:ilvl="0" w:tplc="89C6D6A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D24B3"/>
    <w:multiLevelType w:val="hybridMultilevel"/>
    <w:tmpl w:val="F34A0D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8FC"/>
    <w:rsid w:val="000004C4"/>
    <w:rsid w:val="00000ADC"/>
    <w:rsid w:val="0000121C"/>
    <w:rsid w:val="00001264"/>
    <w:rsid w:val="000016A8"/>
    <w:rsid w:val="0000179C"/>
    <w:rsid w:val="00001C8A"/>
    <w:rsid w:val="0000253C"/>
    <w:rsid w:val="00002871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C16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AB1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D6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A07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59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22F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D0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7DF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830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4D65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C71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9DA"/>
    <w:rsid w:val="00293FC2"/>
    <w:rsid w:val="00293FCC"/>
    <w:rsid w:val="00294459"/>
    <w:rsid w:val="00294908"/>
    <w:rsid w:val="00294D83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428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3B73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B4B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749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AAC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B6E"/>
    <w:rsid w:val="003C2D75"/>
    <w:rsid w:val="003C2E5D"/>
    <w:rsid w:val="003C2FEC"/>
    <w:rsid w:val="003C313C"/>
    <w:rsid w:val="003C3457"/>
    <w:rsid w:val="003C3BCE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2ED3"/>
    <w:rsid w:val="00413856"/>
    <w:rsid w:val="00413D14"/>
    <w:rsid w:val="00414004"/>
    <w:rsid w:val="00414758"/>
    <w:rsid w:val="00414BC0"/>
    <w:rsid w:val="004159D3"/>
    <w:rsid w:val="00415ACB"/>
    <w:rsid w:val="0041600A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F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2A1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6ED4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B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2BC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A9D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BE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23D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2EC9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1B77"/>
    <w:rsid w:val="005320AE"/>
    <w:rsid w:val="00532310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318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5A2F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9EB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3827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22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1DB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13B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14E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ADF"/>
    <w:rsid w:val="00672D3E"/>
    <w:rsid w:val="00672DD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4A3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6FFB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67D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436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5969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21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8B9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182D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741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899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77BF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5E5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573"/>
    <w:rsid w:val="007A0A2E"/>
    <w:rsid w:val="007A1633"/>
    <w:rsid w:val="007A181C"/>
    <w:rsid w:val="007A1CC6"/>
    <w:rsid w:val="007A1DC8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6B2A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0E0C"/>
    <w:rsid w:val="007C119E"/>
    <w:rsid w:val="007C1284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B68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5C3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1FD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20F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4B2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293"/>
    <w:rsid w:val="008674F8"/>
    <w:rsid w:val="00867DB2"/>
    <w:rsid w:val="00867F97"/>
    <w:rsid w:val="008701ED"/>
    <w:rsid w:val="008704DB"/>
    <w:rsid w:val="008709EC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03E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70F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D7EE0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9F2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A6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C7B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52B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09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2C3D"/>
    <w:rsid w:val="00A43AC0"/>
    <w:rsid w:val="00A44306"/>
    <w:rsid w:val="00A444DD"/>
    <w:rsid w:val="00A44586"/>
    <w:rsid w:val="00A4481B"/>
    <w:rsid w:val="00A44865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489"/>
    <w:rsid w:val="00A4761D"/>
    <w:rsid w:val="00A4766E"/>
    <w:rsid w:val="00A47A2E"/>
    <w:rsid w:val="00A47D4D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C79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09A3"/>
    <w:rsid w:val="00A92176"/>
    <w:rsid w:val="00A9218A"/>
    <w:rsid w:val="00A924EE"/>
    <w:rsid w:val="00A92BCF"/>
    <w:rsid w:val="00A92F19"/>
    <w:rsid w:val="00A93D05"/>
    <w:rsid w:val="00A9430D"/>
    <w:rsid w:val="00A9465E"/>
    <w:rsid w:val="00A94794"/>
    <w:rsid w:val="00A955F0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5C0"/>
    <w:rsid w:val="00AB2783"/>
    <w:rsid w:val="00AB2C15"/>
    <w:rsid w:val="00AB3701"/>
    <w:rsid w:val="00AB3A0D"/>
    <w:rsid w:val="00AB47CC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2A20"/>
    <w:rsid w:val="00AC3410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1E6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858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AF755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5C71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52D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2F22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77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A0A"/>
    <w:rsid w:val="00BE049D"/>
    <w:rsid w:val="00BE0892"/>
    <w:rsid w:val="00BE0967"/>
    <w:rsid w:val="00BE0AFE"/>
    <w:rsid w:val="00BE0CA9"/>
    <w:rsid w:val="00BE0CCC"/>
    <w:rsid w:val="00BE0F2B"/>
    <w:rsid w:val="00BE1314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2FA3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279"/>
    <w:rsid w:val="00C67639"/>
    <w:rsid w:val="00C70A72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9FA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6D6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691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57C2C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832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885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7D9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D7F0E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0E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84"/>
    <w:rsid w:val="00E12CCB"/>
    <w:rsid w:val="00E13710"/>
    <w:rsid w:val="00E13CE3"/>
    <w:rsid w:val="00E145A5"/>
    <w:rsid w:val="00E14927"/>
    <w:rsid w:val="00E14D16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C78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4EF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2C8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97064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5CF"/>
    <w:rsid w:val="00EA2922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329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0AE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73"/>
    <w:rsid w:val="00F27095"/>
    <w:rsid w:val="00F270C0"/>
    <w:rsid w:val="00F27253"/>
    <w:rsid w:val="00F304FB"/>
    <w:rsid w:val="00F30542"/>
    <w:rsid w:val="00F3067D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semiHidden/>
    <w:unhideWhenUsed/>
    <w:rsid w:val="004F3A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F3A9D"/>
  </w:style>
  <w:style w:type="paragraph" w:styleId="a9">
    <w:name w:val="header"/>
    <w:basedOn w:val="a"/>
    <w:link w:val="aa"/>
    <w:uiPriority w:val="99"/>
    <w:semiHidden/>
    <w:unhideWhenUsed/>
    <w:rsid w:val="00D43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3691"/>
  </w:style>
  <w:style w:type="paragraph" w:styleId="ab">
    <w:name w:val="footer"/>
    <w:basedOn w:val="a"/>
    <w:link w:val="ac"/>
    <w:uiPriority w:val="99"/>
    <w:semiHidden/>
    <w:unhideWhenUsed/>
    <w:rsid w:val="00D43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3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83FA-390D-4CEE-B149-9658F555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224</cp:revision>
  <cp:lastPrinted>2018-11-26T07:09:00Z</cp:lastPrinted>
  <dcterms:created xsi:type="dcterms:W3CDTF">2015-12-14T03:19:00Z</dcterms:created>
  <dcterms:modified xsi:type="dcterms:W3CDTF">2018-11-26T07:11:00Z</dcterms:modified>
</cp:coreProperties>
</file>